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32D2" w14:textId="4B26CDFF" w:rsidR="009F65F1" w:rsidRDefault="009F65F1" w:rsidP="009F65F1">
      <w:pPr>
        <w:pStyle w:val="Title"/>
      </w:pPr>
      <w:r>
        <w:t>Titel dieses Dokuments</w:t>
      </w:r>
    </w:p>
    <w:p w14:paraId="2C79CC5F" w14:textId="53540373" w:rsidR="009F65F1" w:rsidRDefault="009F65F1" w:rsidP="009F65F1">
      <w:r>
        <w:t>Hier folgt Beispieltext, den ich mit =</w:t>
      </w:r>
      <w:proofErr w:type="spellStart"/>
      <w:r>
        <w:t>rand</w:t>
      </w:r>
      <w:proofErr w:type="spellEnd"/>
      <w:r>
        <w:t>(20) erzeugt habe. Es geht in dieser Übung darum, dass Sie sehen, wie man mit Formatvorlagen ein Dokument richtig strukturiert, damit Word die Struktur erfasst und Sie einheitliche Formatierungen haben.</w:t>
      </w:r>
    </w:p>
    <w:p w14:paraId="7BB15D43" w14:textId="2684ACEB" w:rsidR="00EE295C" w:rsidRDefault="00EE295C" w:rsidP="009F65F1">
      <w:r>
        <w:t>Um das visuell zu sehen, führen Sie folgende Schritte aus.</w:t>
      </w:r>
    </w:p>
    <w:p w14:paraId="10E6A247" w14:textId="5F2FA7A7" w:rsidR="00677E4D" w:rsidRDefault="00677E4D" w:rsidP="00EE295C">
      <w:pPr>
        <w:pStyle w:val="ListParagraph"/>
        <w:numPr>
          <w:ilvl w:val="0"/>
          <w:numId w:val="1"/>
        </w:numPr>
      </w:pPr>
      <w:r>
        <w:t xml:space="preserve">Blenden Sie unter Ansicht </w:t>
      </w:r>
      <w:r w:rsidR="004969BD">
        <w:t xml:space="preserve">→ </w:t>
      </w:r>
      <w:r w:rsidR="003023CC">
        <w:t xml:space="preserve">Gruppe Anzeigen → </w:t>
      </w:r>
      <w:r w:rsidR="003023CC" w:rsidRPr="003023CC">
        <w:rPr>
          <w:b/>
          <w:bCs/>
        </w:rPr>
        <w:t>Navigationsbereich</w:t>
      </w:r>
      <w:r w:rsidR="003023CC">
        <w:t xml:space="preserve"> ein.</w:t>
      </w:r>
    </w:p>
    <w:p w14:paraId="12D7C899" w14:textId="196D4B18" w:rsidR="00EE295C" w:rsidRDefault="00EE295C" w:rsidP="00EE295C">
      <w:pPr>
        <w:pStyle w:val="ListParagraph"/>
        <w:numPr>
          <w:ilvl w:val="0"/>
          <w:numId w:val="1"/>
        </w:numPr>
      </w:pPr>
      <w:r>
        <w:t xml:space="preserve">Geben Sie allen Titeln </w:t>
      </w:r>
      <w:r w:rsidR="004534DC">
        <w:t xml:space="preserve">der Formatvorlage </w:t>
      </w:r>
      <w:r w:rsidRPr="003023CC">
        <w:rPr>
          <w:b/>
          <w:bCs/>
        </w:rPr>
        <w:t>Überschrift 1</w:t>
      </w:r>
      <w:r>
        <w:t xml:space="preserve"> einen blauen Rahmen</w:t>
      </w:r>
      <w:r w:rsidR="0001585C">
        <w:t xml:space="preserve"> am unteren Rand</w:t>
      </w:r>
      <w:r w:rsidR="00392EB1">
        <w:t>, machen Sie die Schrift fetter</w:t>
      </w:r>
      <w:r w:rsidR="008053C9">
        <w:t xml:space="preserve">, </w:t>
      </w:r>
      <w:r w:rsidR="00094B44">
        <w:t>ändern Sie die Schriftart zu Arial Black.</w:t>
      </w:r>
    </w:p>
    <w:p w14:paraId="35CB2A44" w14:textId="5360AE84" w:rsidR="00094B44" w:rsidRDefault="004534DC" w:rsidP="00EE295C">
      <w:pPr>
        <w:pStyle w:val="ListParagraph"/>
        <w:numPr>
          <w:ilvl w:val="0"/>
          <w:numId w:val="1"/>
        </w:numPr>
      </w:pPr>
      <w:r>
        <w:t xml:space="preserve">Geben Sie allen Titeln der Formatvorlage </w:t>
      </w:r>
      <w:r w:rsidRPr="003023CC">
        <w:rPr>
          <w:b/>
          <w:bCs/>
        </w:rPr>
        <w:t>Überschrift 2</w:t>
      </w:r>
      <w:r>
        <w:t xml:space="preserve"> einen </w:t>
      </w:r>
      <w:r w:rsidR="008053C9">
        <w:t>roten Rahmen</w:t>
      </w:r>
      <w:r w:rsidR="0001585C">
        <w:t xml:space="preserve"> rundherum</w:t>
      </w:r>
      <w:r w:rsidR="00B078A6">
        <w:t>. Wählen Sie eine passende Schriftart, die Ihnen gefällt.</w:t>
      </w:r>
    </w:p>
    <w:p w14:paraId="1D410806" w14:textId="5B704219" w:rsidR="009F65F1" w:rsidRPr="001310B9" w:rsidRDefault="009F65F1" w:rsidP="001310B9">
      <w:pPr>
        <w:pStyle w:val="Heading1"/>
      </w:pPr>
      <w:r w:rsidRPr="001310B9">
        <w:t>Inhaltsverzeichnis</w:t>
      </w:r>
    </w:p>
    <w:p w14:paraId="556DC250" w14:textId="3E2CA357" w:rsidR="009F65F1" w:rsidRPr="009F65F1" w:rsidRDefault="001310B9" w:rsidP="009F65F1">
      <w:r>
        <w:t xml:space="preserve">[Hier generieren wir heute ein automatisches Inhaltsverzeichnis] </w:t>
      </w:r>
    </w:p>
    <w:p w14:paraId="7F1B824A" w14:textId="05E0EDCB" w:rsidR="009F65F1" w:rsidRDefault="009F65F1"/>
    <w:p w14:paraId="29919215" w14:textId="08873435" w:rsidR="009F65F1" w:rsidRPr="00CA2E40" w:rsidRDefault="009F65F1" w:rsidP="001310B9">
      <w:pPr>
        <w:pStyle w:val="Heading1"/>
      </w:pPr>
      <w:r w:rsidRPr="00CA2E40">
        <w:t>Erstes Kapitel</w:t>
      </w:r>
    </w:p>
    <w:p w14:paraId="1F23E31F" w14:textId="4177BCC4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5A6E1464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74E7603E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50362EFF" w14:textId="35548F77" w:rsidR="009F65F1" w:rsidRDefault="009F65F1" w:rsidP="009F65F1">
      <w:pPr>
        <w:pStyle w:val="Heading2"/>
      </w:pPr>
      <w:r>
        <w:t>Ganz wichtiger Untertitel</w:t>
      </w:r>
    </w:p>
    <w:p w14:paraId="7F7DC1C7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36DB6A43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7D4E4D81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4229158C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31C13890" w14:textId="77777777" w:rsidR="009F65F1" w:rsidRDefault="009F65F1">
      <w:proofErr w:type="spellStart"/>
      <w:r>
        <w:lastRenderedPageBreak/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2E2C72AD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14F7E0B3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57D91948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0200D463" w14:textId="532B708F" w:rsidR="009F65F1" w:rsidRDefault="009F65F1" w:rsidP="009F65F1">
      <w:pPr>
        <w:pStyle w:val="Heading2"/>
      </w:pPr>
      <w:r>
        <w:t>Noch ein Untertitel</w:t>
      </w:r>
    </w:p>
    <w:p w14:paraId="6A12FC5B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7E0375A8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3C9D9F06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06187C74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40E520EC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7B3B2556" w14:textId="46B66516" w:rsidR="009F65F1" w:rsidRDefault="009F65F1" w:rsidP="009F65F1">
      <w:pPr>
        <w:pStyle w:val="Heading2"/>
      </w:pPr>
      <w:r>
        <w:t>Ein Untertitel, um die Welt zu erobern</w:t>
      </w:r>
    </w:p>
    <w:p w14:paraId="0BB42C47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54D2F49D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1B1CE47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5B05F8BF" w14:textId="526431AB" w:rsidR="00A7207F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749FAFE4" w14:textId="77777777" w:rsidR="009F65F1" w:rsidRDefault="009F65F1">
      <w:r>
        <w:lastRenderedPageBreak/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60B59F60" w14:textId="7433E81E" w:rsidR="009F65F1" w:rsidRDefault="009F65F1" w:rsidP="001310B9">
      <w:pPr>
        <w:pStyle w:val="Heading1"/>
      </w:pPr>
      <w:r>
        <w:t>Zweites Kapitel</w:t>
      </w:r>
    </w:p>
    <w:p w14:paraId="5E0CFCD4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47103216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39842E8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05C0B07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2F496DE3" w14:textId="4807A362" w:rsidR="009F65F1" w:rsidRDefault="009F65F1" w:rsidP="009F65F1">
      <w:pPr>
        <w:pStyle w:val="Heading2"/>
      </w:pPr>
      <w:r>
        <w:t>Jetzt wird’s ernst</w:t>
      </w:r>
    </w:p>
    <w:p w14:paraId="6AE3E542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6D92DEF2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490EC8A3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16ACF365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3CF5FE9A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530AF653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27B8C6F9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35ADF8F5" w14:textId="77777777" w:rsidR="009F65F1" w:rsidRDefault="009F65F1">
      <w:proofErr w:type="spellStart"/>
      <w:r>
        <w:lastRenderedPageBreak/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597F9893" w14:textId="475E48DC" w:rsidR="009F65F1" w:rsidRDefault="009F65F1" w:rsidP="009F65F1">
      <w:pPr>
        <w:pStyle w:val="Heading2"/>
      </w:pPr>
      <w:r>
        <w:t>Und mit diesem Untertitel erst</w:t>
      </w:r>
    </w:p>
    <w:p w14:paraId="42820E0D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7A663624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3815DEFF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5D4CD3DA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2449B9C5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4C15C127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476048B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2FDB0966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25A44CC3" w14:textId="2E448D7A" w:rsidR="009F65F1" w:rsidRDefault="009F65F1" w:rsidP="001310B9">
      <w:pPr>
        <w:pStyle w:val="Heading1"/>
      </w:pPr>
      <w:r>
        <w:t>Drittes Kapitel</w:t>
      </w:r>
    </w:p>
    <w:p w14:paraId="0DBED492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F8B6CE9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4435B709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907B391" w14:textId="77777777" w:rsidR="009F65F1" w:rsidRDefault="009F65F1">
      <w:r>
        <w:lastRenderedPageBreak/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627DD42A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362C4A9F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205802D8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34016C1B" w14:textId="37CF91F1" w:rsidR="009F65F1" w:rsidRDefault="009F65F1" w:rsidP="009F65F1">
      <w:pPr>
        <w:pStyle w:val="Heading2"/>
      </w:pPr>
      <w:r>
        <w:t>Viel Substanz in diesem Untertitel</w:t>
      </w:r>
    </w:p>
    <w:p w14:paraId="32739CBF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5D9C89DD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2DEF7AFF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4EA52307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5FCEF939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C216784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710AF1FB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137D4FFF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2F717C86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D42E9F9" w14:textId="77777777" w:rsidR="009F65F1" w:rsidRDefault="009F65F1">
      <w:proofErr w:type="spellStart"/>
      <w:r>
        <w:lastRenderedPageBreak/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10F00180" w14:textId="7C71DC3A" w:rsidR="009F65F1" w:rsidRDefault="009F65F1" w:rsidP="009F65F1">
      <w:pPr>
        <w:pStyle w:val="Heading2"/>
      </w:pPr>
      <w:r>
        <w:t>Noch mehr Substanz hier</w:t>
      </w:r>
    </w:p>
    <w:p w14:paraId="198E4397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77C2237B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6CB47A28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7AF26076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00D4E238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45E0A01B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3F6015B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6980408E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12AE9C94" w14:textId="2AD168A6" w:rsidR="009F65F1" w:rsidRDefault="009F65F1" w:rsidP="009F65F1">
      <w:pPr>
        <w:pStyle w:val="Heading2"/>
      </w:pPr>
      <w:r>
        <w:t>Der Höhepunkt dieses Kapitels</w:t>
      </w:r>
    </w:p>
    <w:p w14:paraId="1561236F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76444A92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4A341FC2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0B3DC6E1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420EA8B7" w14:textId="77777777" w:rsidR="009F65F1" w:rsidRDefault="009F65F1">
      <w:r>
        <w:lastRenderedPageBreak/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1EE00587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0B58DAC9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3E43844B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4FC9A3DC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6CF4F0D3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393FA0A5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7984DA10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1F24054D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0BC5C540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0D6D6015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56B4DA2A" w14:textId="1328BA7F" w:rsidR="00AD5089" w:rsidRDefault="00AD5089" w:rsidP="001310B9">
      <w:pPr>
        <w:pStyle w:val="Heading1"/>
      </w:pPr>
      <w:r>
        <w:t>Viertes Kapitel</w:t>
      </w:r>
    </w:p>
    <w:p w14:paraId="4AAA9731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3859864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CB514B4" w14:textId="77777777" w:rsidR="009F65F1" w:rsidRDefault="009F65F1">
      <w:r>
        <w:lastRenderedPageBreak/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36A4EF7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3F45B6B5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0E8A1526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065B9CB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1CE4DBC7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56F2BDB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0C3DE2C8" w14:textId="11979274" w:rsidR="00AD5089" w:rsidRDefault="00D85E7F" w:rsidP="00D85E7F">
      <w:pPr>
        <w:pStyle w:val="Heading2"/>
      </w:pPr>
      <w:r>
        <w:t>Einleitung zum Unterthema</w:t>
      </w:r>
    </w:p>
    <w:p w14:paraId="27A2A6D2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66A09F4D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49F3D542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545D5B40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3F361879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5057EAC0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0A206888" w14:textId="77777777" w:rsidR="009F65F1" w:rsidRDefault="009F65F1">
      <w:proofErr w:type="spellStart"/>
      <w:r>
        <w:lastRenderedPageBreak/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39BF42DF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EA80738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2D83F261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26765A81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58AE7A31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7F60DB3D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11E1B7BA" w14:textId="494EF2AF" w:rsidR="00D85E7F" w:rsidRDefault="00D85E7F" w:rsidP="00D85E7F">
      <w:pPr>
        <w:pStyle w:val="Heading2"/>
      </w:pPr>
      <w:r>
        <w:t>Weitere Sache, die man nicht vergessen sollte</w:t>
      </w:r>
    </w:p>
    <w:p w14:paraId="7EAF1556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1635FF97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78757B93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37145EBE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84DC721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5B13B921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058747E0" w14:textId="77777777" w:rsidR="009F65F1" w:rsidRDefault="009F65F1">
      <w:r>
        <w:lastRenderedPageBreak/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1F2DE898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75E9E87C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1842D40F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3DF380C6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32B7B1DA" w14:textId="77777777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2AAF9E37" w14:textId="3533E5CE" w:rsidR="00D85E7F" w:rsidRDefault="00D85E7F" w:rsidP="001310B9">
      <w:pPr>
        <w:pStyle w:val="Heading1"/>
      </w:pPr>
      <w:r>
        <w:t>Schlussfolgerung</w:t>
      </w:r>
    </w:p>
    <w:p w14:paraId="70EFCF1A" w14:textId="77777777" w:rsidR="009F65F1" w:rsidRDefault="009F65F1">
      <w:r>
        <w:t xml:space="preserve">Video </w:t>
      </w:r>
      <w:proofErr w:type="spellStart"/>
      <w:r>
        <w:t>provides</w:t>
      </w:r>
      <w:proofErr w:type="spellEnd"/>
      <w:r>
        <w:t xml:space="preserve"> a powerful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Online Video,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code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also type a </w:t>
      </w:r>
      <w:proofErr w:type="spellStart"/>
      <w:r>
        <w:t>keyword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online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>.</w:t>
      </w:r>
    </w:p>
    <w:p w14:paraId="2C9C82DF" w14:textId="77777777" w:rsidR="009F65F1" w:rsidRDefault="009F65F1"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Word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and </w:t>
      </w:r>
      <w:proofErr w:type="spellStart"/>
      <w:r>
        <w:t>text</w:t>
      </w:r>
      <w:proofErr w:type="spellEnd"/>
      <w:r>
        <w:t xml:space="preserve"> box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</w:t>
      </w:r>
      <w:proofErr w:type="spellStart"/>
      <w:r>
        <w:t>header</w:t>
      </w:r>
      <w:proofErr w:type="spellEnd"/>
      <w:r>
        <w:t xml:space="preserve">, and </w:t>
      </w:r>
      <w:proofErr w:type="spellStart"/>
      <w:r>
        <w:t>sidebar</w:t>
      </w:r>
      <w:proofErr w:type="spellEnd"/>
      <w:r>
        <w:t xml:space="preserve">. Click Insert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galleries.</w:t>
      </w:r>
    </w:p>
    <w:p w14:paraId="6A3BCAB4" w14:textId="77777777" w:rsidR="009F65F1" w:rsidRDefault="009F65F1">
      <w:proofErr w:type="spellStart"/>
      <w:r>
        <w:t>Themes</w:t>
      </w:r>
      <w:proofErr w:type="spellEnd"/>
      <w:r>
        <w:t xml:space="preserve"> and </w:t>
      </w:r>
      <w:proofErr w:type="spellStart"/>
      <w:r>
        <w:t>styles</w:t>
      </w:r>
      <w:proofErr w:type="spellEnd"/>
      <w:r>
        <w:t xml:space="preserve"> also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coordinated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Design and </w:t>
      </w:r>
      <w:proofErr w:type="spellStart"/>
      <w:r>
        <w:t>choose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, </w:t>
      </w:r>
      <w:proofErr w:type="spellStart"/>
      <w:r>
        <w:t>charts</w:t>
      </w:r>
      <w:proofErr w:type="spellEnd"/>
      <w:r>
        <w:t xml:space="preserve">, and SmartArt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headings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theme</w:t>
      </w:r>
      <w:proofErr w:type="spellEnd"/>
      <w:r>
        <w:t>.</w:t>
      </w:r>
    </w:p>
    <w:p w14:paraId="60BAB484" w14:textId="77777777" w:rsidR="009F65F1" w:rsidRDefault="009F65F1">
      <w:r>
        <w:t xml:space="preserve">Save time in Word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fits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and a 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table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row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column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plus sign.</w:t>
      </w:r>
    </w:p>
    <w:p w14:paraId="6AC16376" w14:textId="53CB8ACD" w:rsidR="009F65F1" w:rsidRDefault="009F65F1">
      <w:r>
        <w:t xml:space="preserve">Reading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Reading </w:t>
      </w:r>
      <w:proofErr w:type="spellStart"/>
      <w:r>
        <w:t>view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Word </w:t>
      </w:r>
      <w:proofErr w:type="spellStart"/>
      <w:r>
        <w:t>remembers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off -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755B6596" w14:textId="77777777" w:rsidR="009F65F1" w:rsidRPr="009F65F1" w:rsidRDefault="009F65F1"/>
    <w:sectPr w:rsidR="009F65F1" w:rsidRPr="009F65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131A"/>
    <w:multiLevelType w:val="hybridMultilevel"/>
    <w:tmpl w:val="85AC7E0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365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5F1"/>
    <w:rsid w:val="0001585C"/>
    <w:rsid w:val="00094B44"/>
    <w:rsid w:val="001310B9"/>
    <w:rsid w:val="001312DB"/>
    <w:rsid w:val="00180A43"/>
    <w:rsid w:val="0023532C"/>
    <w:rsid w:val="003023CC"/>
    <w:rsid w:val="00356692"/>
    <w:rsid w:val="003921E6"/>
    <w:rsid w:val="00392EB1"/>
    <w:rsid w:val="004534DC"/>
    <w:rsid w:val="004969BD"/>
    <w:rsid w:val="005F7595"/>
    <w:rsid w:val="00677E4D"/>
    <w:rsid w:val="007850D2"/>
    <w:rsid w:val="008053C9"/>
    <w:rsid w:val="00813FC4"/>
    <w:rsid w:val="009F65F1"/>
    <w:rsid w:val="00A16A75"/>
    <w:rsid w:val="00A7207F"/>
    <w:rsid w:val="00A87137"/>
    <w:rsid w:val="00AD5089"/>
    <w:rsid w:val="00B078A6"/>
    <w:rsid w:val="00B16C82"/>
    <w:rsid w:val="00B64229"/>
    <w:rsid w:val="00B66745"/>
    <w:rsid w:val="00CA2E40"/>
    <w:rsid w:val="00D85E7F"/>
    <w:rsid w:val="00E9327B"/>
    <w:rsid w:val="00EE295C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27FC4"/>
  <w15:chartTrackingRefBased/>
  <w15:docId w15:val="{6F256C58-7B9B-40C2-B398-538192A4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Normal"/>
    <w:link w:val="Heading1Char"/>
    <w:uiPriority w:val="9"/>
    <w:qFormat/>
    <w:rsid w:val="001310B9"/>
    <w:pPr>
      <w:outlineLvl w:val="0"/>
    </w:pPr>
    <w:rPr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5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65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5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5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0B9"/>
    <w:rPr>
      <w:rFonts w:asciiTheme="majorHAnsi" w:eastAsiaTheme="majorEastAsia" w:hAnsiTheme="majorHAnsi" w:cstheme="majorBidi"/>
      <w:color w:val="2F5496" w:themeColor="accent1" w:themeShade="BF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9F65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F65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5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5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5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5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5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5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5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5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5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5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5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5F1"/>
    <w:rPr>
      <w:b/>
      <w:bCs/>
      <w:smallCaps/>
      <w:color w:val="2F5496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56692"/>
    <w:pPr>
      <w:spacing w:before="240" w:after="0"/>
      <w:outlineLvl w:val="9"/>
    </w:pPr>
    <w:rPr>
      <w:b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5669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5669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566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5AC16-0AD5-4764-9600-A12E2D03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4440</Words>
  <Characters>27974</Characters>
  <Application>Microsoft Office Word</Application>
  <DocSecurity>0</DocSecurity>
  <Lines>233</Lines>
  <Paragraphs>64</Paragraphs>
  <ScaleCrop>false</ScaleCrop>
  <Company/>
  <LinksUpToDate>false</LinksUpToDate>
  <CharactersWithSpaces>32350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Chéhab</dc:creator>
  <cp:keywords/>
  <dc:description/>
  <cp:lastModifiedBy>Marc Chéhab</cp:lastModifiedBy>
  <cp:revision>24</cp:revision>
  <dcterms:created xsi:type="dcterms:W3CDTF">2025-12-10T08:58:00Z</dcterms:created>
  <dcterms:modified xsi:type="dcterms:W3CDTF">2025-12-17T08:51:00Z</dcterms:modified>
</cp:coreProperties>
</file>